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E753" w14:textId="77777777" w:rsidR="00A87E4D" w:rsidRDefault="00551A18">
      <w:pPr>
        <w:spacing w:after="178" w:line="259" w:lineRule="auto"/>
        <w:ind w:left="17"/>
      </w:pPr>
      <w:r>
        <w:rPr>
          <w:sz w:val="36"/>
        </w:rPr>
        <w:t>Ganseman Luc</w:t>
      </w:r>
    </w:p>
    <w:p w14:paraId="276F1FA3" w14:textId="77777777" w:rsidR="00A87E4D" w:rsidRDefault="00551A18">
      <w:pPr>
        <w:ind w:lef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C19E9F" wp14:editId="51EF19D2">
            <wp:simplePos x="0" y="0"/>
            <wp:positionH relativeFrom="column">
              <wp:posOffset>4299123</wp:posOffset>
            </wp:positionH>
            <wp:positionV relativeFrom="paragraph">
              <wp:posOffset>-313908</wp:posOffset>
            </wp:positionV>
            <wp:extent cx="1641899" cy="1715152"/>
            <wp:effectExtent l="0" t="0" r="0" b="0"/>
            <wp:wrapSquare wrapText="bothSides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1899" cy="171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Route de Bouillon 170 bte 1/1</w:t>
      </w:r>
    </w:p>
    <w:p w14:paraId="6D1D8ACD" w14:textId="77777777" w:rsidR="00A87E4D" w:rsidRDefault="00551A18">
      <w:pPr>
        <w:spacing w:after="316"/>
        <w:ind w:left="17"/>
      </w:pPr>
      <w:r>
        <w:t xml:space="preserve">B—6700 </w:t>
      </w:r>
      <w:proofErr w:type="spellStart"/>
      <w:r>
        <w:t>Stockem</w:t>
      </w:r>
      <w:proofErr w:type="spellEnd"/>
      <w:r>
        <w:t xml:space="preserve"> </w:t>
      </w:r>
      <w:proofErr w:type="gramStart"/>
      <w:r>
        <w:t>( Arlon</w:t>
      </w:r>
      <w:proofErr w:type="gramEnd"/>
      <w:r>
        <w:t xml:space="preserve"> )</w:t>
      </w:r>
    </w:p>
    <w:p w14:paraId="2162CB77" w14:textId="77777777" w:rsidR="00A87E4D" w:rsidRDefault="00551A18">
      <w:pPr>
        <w:spacing w:after="166" w:line="265" w:lineRule="auto"/>
        <w:ind w:left="9"/>
      </w:pPr>
      <w:r>
        <w:rPr>
          <w:sz w:val="30"/>
        </w:rPr>
        <w:t>GSM : 0032 496 24 09 36</w:t>
      </w:r>
    </w:p>
    <w:p w14:paraId="66246AC5" w14:textId="77777777" w:rsidR="00A87E4D" w:rsidRDefault="00551A18">
      <w:pPr>
        <w:ind w:left="17"/>
      </w:pPr>
      <w:r>
        <w:t>Né le 30/09/1953 à Zèle Belgique</w:t>
      </w:r>
    </w:p>
    <w:p w14:paraId="1E20FFE7" w14:textId="5AFD63E6" w:rsidR="00A87E4D" w:rsidRDefault="00551A18" w:rsidP="00E45D9B">
      <w:pPr>
        <w:spacing w:after="0" w:line="240" w:lineRule="auto"/>
        <w:ind w:left="11" w:hanging="11"/>
        <w:contextualSpacing/>
        <w:rPr>
          <w:sz w:val="30"/>
        </w:rPr>
      </w:pPr>
      <w:r>
        <w:rPr>
          <w:sz w:val="30"/>
        </w:rPr>
        <w:t>Marié sans enfant</w:t>
      </w:r>
    </w:p>
    <w:p w14:paraId="45EE6564" w14:textId="77777777" w:rsidR="00E45D9B" w:rsidRDefault="00E45D9B" w:rsidP="00E45D9B">
      <w:pPr>
        <w:spacing w:after="0" w:line="240" w:lineRule="auto"/>
        <w:ind w:left="11" w:hanging="11"/>
        <w:contextualSpacing/>
        <w:rPr>
          <w:sz w:val="30"/>
        </w:rPr>
      </w:pPr>
    </w:p>
    <w:p w14:paraId="51D5006A" w14:textId="75C29420" w:rsidR="00505427" w:rsidRDefault="00505427" w:rsidP="00E45D9B">
      <w:pPr>
        <w:spacing w:after="0" w:line="240" w:lineRule="auto"/>
        <w:ind w:left="11" w:hanging="11"/>
        <w:contextualSpacing/>
      </w:pPr>
      <w:r>
        <w:t>Langues : Français, Luxembourgeois.</w:t>
      </w:r>
    </w:p>
    <w:p w14:paraId="44B989E8" w14:textId="1CEC73E8" w:rsidR="0055201D" w:rsidRDefault="0055201D" w:rsidP="00E45D9B">
      <w:pPr>
        <w:spacing w:after="0" w:line="240" w:lineRule="auto"/>
        <w:ind w:left="11" w:hanging="11"/>
        <w:contextualSpacing/>
      </w:pPr>
    </w:p>
    <w:p w14:paraId="362750F7" w14:textId="06B7FC1C" w:rsidR="0055201D" w:rsidRDefault="0055201D" w:rsidP="00E45D9B">
      <w:pPr>
        <w:spacing w:after="0" w:line="240" w:lineRule="auto"/>
        <w:ind w:left="11" w:hanging="11"/>
        <w:contextualSpacing/>
      </w:pPr>
      <w:proofErr w:type="gramStart"/>
      <w:r>
        <w:t>Email</w:t>
      </w:r>
      <w:proofErr w:type="gramEnd"/>
      <w:r>
        <w:t> : luganho@gmail.com</w:t>
      </w:r>
    </w:p>
    <w:p w14:paraId="5A2B08DC" w14:textId="77777777" w:rsidR="00E45D9B" w:rsidRDefault="00E45D9B" w:rsidP="00E45D9B">
      <w:pPr>
        <w:spacing w:after="0" w:line="240" w:lineRule="auto"/>
        <w:ind w:left="11" w:hanging="11"/>
        <w:contextualSpacing/>
      </w:pPr>
    </w:p>
    <w:p w14:paraId="2D93D7DC" w14:textId="3FFFCC0B" w:rsidR="00E45D9B" w:rsidRDefault="00E45D9B">
      <w:pPr>
        <w:spacing w:after="692" w:line="265" w:lineRule="auto"/>
        <w:ind w:left="9"/>
      </w:pPr>
    </w:p>
    <w:p w14:paraId="53439FF5" w14:textId="178FE518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6"/>
          <w:szCs w:val="36"/>
          <w:u w:val="single"/>
        </w:rPr>
      </w:pPr>
      <w:r w:rsidRPr="00E45D9B">
        <w:rPr>
          <w:sz w:val="36"/>
          <w:szCs w:val="36"/>
          <w:u w:val="single"/>
        </w:rPr>
        <w:t>PERMIS et QUALIFICATIONS</w:t>
      </w:r>
    </w:p>
    <w:p w14:paraId="0654800C" w14:textId="5BB536DA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0"/>
          <w:szCs w:val="30"/>
        </w:rPr>
      </w:pPr>
      <w:r w:rsidRPr="00E45D9B">
        <w:rPr>
          <w:sz w:val="30"/>
          <w:szCs w:val="30"/>
        </w:rPr>
        <w:t>Permis C et EC</w:t>
      </w:r>
    </w:p>
    <w:p w14:paraId="5206383D" w14:textId="5289FD10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0"/>
          <w:szCs w:val="30"/>
        </w:rPr>
      </w:pPr>
      <w:r w:rsidRPr="00E45D9B">
        <w:rPr>
          <w:sz w:val="30"/>
          <w:szCs w:val="30"/>
        </w:rPr>
        <w:t xml:space="preserve">ACS (Attestation de conduite en sécurité suivant les recommandations de prévention de </w:t>
      </w:r>
      <w:proofErr w:type="gramStart"/>
      <w:r w:rsidRPr="00E45D9B">
        <w:rPr>
          <w:sz w:val="30"/>
          <w:szCs w:val="30"/>
        </w:rPr>
        <w:t>l’ AAA</w:t>
      </w:r>
      <w:proofErr w:type="gramEnd"/>
      <w:r w:rsidRPr="00E45D9B">
        <w:rPr>
          <w:sz w:val="30"/>
          <w:szCs w:val="30"/>
        </w:rPr>
        <w:t>)</w:t>
      </w:r>
    </w:p>
    <w:p w14:paraId="03871156" w14:textId="4CCEC3F3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0"/>
          <w:szCs w:val="30"/>
        </w:rPr>
      </w:pPr>
      <w:r w:rsidRPr="00E45D9B">
        <w:rPr>
          <w:sz w:val="30"/>
          <w:szCs w:val="30"/>
        </w:rPr>
        <w:t xml:space="preserve">ACS Chariots élévateurs frontaux </w:t>
      </w:r>
    </w:p>
    <w:p w14:paraId="4F3CECC0" w14:textId="78FB00BA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0"/>
          <w:szCs w:val="30"/>
        </w:rPr>
      </w:pPr>
      <w:r w:rsidRPr="00E45D9B">
        <w:rPr>
          <w:sz w:val="30"/>
          <w:szCs w:val="30"/>
        </w:rPr>
        <w:t xml:space="preserve">ACS Chariots élévateurs latéraux </w:t>
      </w:r>
    </w:p>
    <w:p w14:paraId="5057D68E" w14:textId="52B9581C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0"/>
          <w:szCs w:val="30"/>
        </w:rPr>
      </w:pPr>
      <w:r w:rsidRPr="00E45D9B">
        <w:rPr>
          <w:sz w:val="30"/>
          <w:szCs w:val="30"/>
        </w:rPr>
        <w:t>ACS Gerbeurs et transpalettes électriques à conducteur porté</w:t>
      </w:r>
    </w:p>
    <w:p w14:paraId="2F53FBEA" w14:textId="77777777" w:rsidR="00E45D9B" w:rsidRPr="00E45D9B" w:rsidRDefault="00E45D9B" w:rsidP="00E45D9B">
      <w:pPr>
        <w:spacing w:after="0" w:line="264" w:lineRule="auto"/>
        <w:ind w:left="11" w:hanging="11"/>
        <w:contextualSpacing/>
        <w:rPr>
          <w:sz w:val="36"/>
          <w:szCs w:val="36"/>
        </w:rPr>
      </w:pPr>
    </w:p>
    <w:p w14:paraId="73060FD1" w14:textId="77777777" w:rsidR="00A87E4D" w:rsidRPr="00E45D9B" w:rsidRDefault="00551A18">
      <w:pPr>
        <w:spacing w:after="335" w:line="259" w:lineRule="auto"/>
        <w:ind w:left="17"/>
        <w:rPr>
          <w:u w:val="single"/>
        </w:rPr>
      </w:pPr>
      <w:r w:rsidRPr="00E45D9B">
        <w:rPr>
          <w:sz w:val="36"/>
          <w:u w:val="single"/>
        </w:rPr>
        <w:t>EXPERIENCE PROFESSIONNELLE</w:t>
      </w:r>
    </w:p>
    <w:p w14:paraId="4A99A908" w14:textId="0B777343" w:rsidR="00A87E4D" w:rsidRDefault="00551A18">
      <w:pPr>
        <w:spacing w:after="307"/>
        <w:ind w:left="17" w:right="0"/>
      </w:pPr>
      <w:r>
        <w:t>De 1967 à 1971 Apprenti Carrossier</w:t>
      </w:r>
    </w:p>
    <w:p w14:paraId="03F66529" w14:textId="55A1862F" w:rsidR="00A87E4D" w:rsidRDefault="00551A18">
      <w:pPr>
        <w:spacing w:after="292" w:line="265" w:lineRule="auto"/>
        <w:ind w:left="9"/>
      </w:pPr>
      <w:r>
        <w:rPr>
          <w:sz w:val="30"/>
        </w:rPr>
        <w:t xml:space="preserve">De 1971 à 1977 Ouvrier d'usine à </w:t>
      </w:r>
      <w:r w:rsidR="00505427">
        <w:rPr>
          <w:sz w:val="30"/>
        </w:rPr>
        <w:t xml:space="preserve">ARBED </w:t>
      </w:r>
      <w:proofErr w:type="spellStart"/>
      <w:r>
        <w:rPr>
          <w:sz w:val="30"/>
        </w:rPr>
        <w:t>Rodange</w:t>
      </w:r>
      <w:proofErr w:type="spellEnd"/>
    </w:p>
    <w:p w14:paraId="1E9393CA" w14:textId="77777777" w:rsidR="00A87E4D" w:rsidRDefault="00551A18">
      <w:pPr>
        <w:ind w:left="17" w:right="0"/>
      </w:pPr>
      <w:r>
        <w:t>De 1977 à 1985 Conducteur d'autobus aux Vicinaux actuellement TEC</w:t>
      </w:r>
    </w:p>
    <w:p w14:paraId="130B72F8" w14:textId="77777777" w:rsidR="00505427" w:rsidRDefault="00551A18">
      <w:pPr>
        <w:spacing w:after="30"/>
        <w:ind w:left="17" w:right="0"/>
      </w:pPr>
      <w:r>
        <w:t xml:space="preserve">De 1985 à 2010 Chauffeur poids lourd aux Transports </w:t>
      </w:r>
      <w:proofErr w:type="spellStart"/>
      <w:r>
        <w:t>Intralux</w:t>
      </w:r>
      <w:proofErr w:type="spellEnd"/>
      <w:r>
        <w:t xml:space="preserve"> </w:t>
      </w:r>
      <w:r w:rsidR="00505427">
        <w:t xml:space="preserve">(Ex Transports </w:t>
      </w:r>
      <w:proofErr w:type="gramStart"/>
      <w:r w:rsidR="00505427">
        <w:t>HOYER )</w:t>
      </w:r>
      <w:proofErr w:type="gramEnd"/>
      <w:r>
        <w:t xml:space="preserve"> </w:t>
      </w:r>
    </w:p>
    <w:p w14:paraId="321646FE" w14:textId="77777777" w:rsidR="00505427" w:rsidRDefault="00551A18">
      <w:pPr>
        <w:spacing w:after="30"/>
        <w:ind w:left="17" w:right="0"/>
      </w:pPr>
      <w:proofErr w:type="gramStart"/>
      <w:r>
        <w:t>j'ai</w:t>
      </w:r>
      <w:proofErr w:type="gramEnd"/>
      <w:r>
        <w:t xml:space="preserve"> pass</w:t>
      </w:r>
      <w:r w:rsidR="00505427">
        <w:t>é</w:t>
      </w:r>
      <w:r>
        <w:t xml:space="preserve"> 25 années dans cette société et roul</w:t>
      </w:r>
      <w:r w:rsidR="00505427">
        <w:t>é</w:t>
      </w:r>
      <w:r>
        <w:t xml:space="preserve"> avec tout sorte de camion</w:t>
      </w:r>
      <w:r w:rsidR="00505427">
        <w:t> :</w:t>
      </w:r>
      <w:r>
        <w:t xml:space="preserve"> </w:t>
      </w:r>
    </w:p>
    <w:p w14:paraId="09BF2A7D" w14:textId="77777777" w:rsidR="00505427" w:rsidRDefault="00505427">
      <w:pPr>
        <w:spacing w:after="30"/>
        <w:ind w:left="17" w:right="0"/>
      </w:pPr>
      <w:r>
        <w:t xml:space="preserve">- </w:t>
      </w:r>
      <w:r w:rsidR="00551A18">
        <w:t>porteur en livraison de gasoil chauffage chez les particuliers</w:t>
      </w:r>
      <w:r>
        <w:t xml:space="preserve">, </w:t>
      </w:r>
      <w:r w:rsidR="00551A18">
        <w:t xml:space="preserve"> </w:t>
      </w:r>
    </w:p>
    <w:p w14:paraId="2D9E19D7" w14:textId="6A6CAC5F" w:rsidR="00505427" w:rsidRDefault="00505427">
      <w:pPr>
        <w:spacing w:after="30"/>
        <w:ind w:left="17" w:right="0"/>
      </w:pPr>
      <w:r>
        <w:t xml:space="preserve">- </w:t>
      </w:r>
      <w:proofErr w:type="gramStart"/>
      <w:r w:rsidR="00551A18">
        <w:t>semi citerne</w:t>
      </w:r>
      <w:proofErr w:type="gramEnd"/>
      <w:r w:rsidR="00551A18">
        <w:t xml:space="preserve"> de gaz</w:t>
      </w:r>
      <w:r>
        <w:t xml:space="preserve">, </w:t>
      </w:r>
      <w:r w:rsidR="00551A18">
        <w:t xml:space="preserve"> </w:t>
      </w:r>
    </w:p>
    <w:p w14:paraId="32D4F2AA" w14:textId="487E37BA" w:rsidR="00505427" w:rsidRDefault="00505427">
      <w:pPr>
        <w:spacing w:after="30"/>
        <w:ind w:left="17" w:right="0"/>
      </w:pPr>
      <w:r>
        <w:lastRenderedPageBreak/>
        <w:t xml:space="preserve">- </w:t>
      </w:r>
      <w:proofErr w:type="gramStart"/>
      <w:r w:rsidR="00551A18">
        <w:t>semi transport</w:t>
      </w:r>
      <w:proofErr w:type="gramEnd"/>
      <w:r w:rsidR="00551A18">
        <w:t xml:space="preserve"> d'hydrogène</w:t>
      </w:r>
      <w:r>
        <w:t xml:space="preserve">, </w:t>
      </w:r>
      <w:r w:rsidR="00551A18">
        <w:t xml:space="preserve"> </w:t>
      </w:r>
    </w:p>
    <w:p w14:paraId="3A027299" w14:textId="70C20C1F" w:rsidR="00505427" w:rsidRDefault="00505427">
      <w:pPr>
        <w:spacing w:after="30"/>
        <w:ind w:left="17" w:right="0"/>
      </w:pPr>
      <w:r>
        <w:t xml:space="preserve">- </w:t>
      </w:r>
      <w:proofErr w:type="gramStart"/>
      <w:r w:rsidR="00551A18">
        <w:t>semi transport</w:t>
      </w:r>
      <w:proofErr w:type="gramEnd"/>
      <w:r w:rsidR="00551A18">
        <w:t xml:space="preserve"> container </w:t>
      </w:r>
    </w:p>
    <w:p w14:paraId="78638F4A" w14:textId="4175DC51" w:rsidR="00505427" w:rsidRDefault="00505427">
      <w:pPr>
        <w:spacing w:after="30"/>
        <w:ind w:left="17" w:right="0"/>
      </w:pPr>
      <w:r>
        <w:t xml:space="preserve">- </w:t>
      </w:r>
      <w:proofErr w:type="gramStart"/>
      <w:r w:rsidR="00551A18">
        <w:t>semi citerne</w:t>
      </w:r>
      <w:proofErr w:type="gramEnd"/>
      <w:r w:rsidR="00551A18">
        <w:t xml:space="preserve"> carburant de 2000 à 2004 </w:t>
      </w:r>
    </w:p>
    <w:p w14:paraId="1E996136" w14:textId="48B6ED97" w:rsidR="00A87E4D" w:rsidRDefault="00505427" w:rsidP="007C0071">
      <w:pPr>
        <w:spacing w:after="30"/>
        <w:ind w:left="17" w:right="0"/>
        <w:jc w:val="both"/>
      </w:pPr>
      <w:r>
        <w:t>D</w:t>
      </w:r>
      <w:r w:rsidR="00551A18">
        <w:t xml:space="preserve">u fait que je parle le </w:t>
      </w:r>
      <w:proofErr w:type="gramStart"/>
      <w:r>
        <w:t>L</w:t>
      </w:r>
      <w:r w:rsidR="00551A18">
        <w:t>uxembourgeois</w:t>
      </w:r>
      <w:r>
        <w:t xml:space="preserve">, </w:t>
      </w:r>
      <w:r w:rsidR="00551A18">
        <w:t xml:space="preserve"> </w:t>
      </w:r>
      <w:r>
        <w:t>Transport</w:t>
      </w:r>
      <w:proofErr w:type="gramEnd"/>
      <w:r>
        <w:t xml:space="preserve"> </w:t>
      </w:r>
      <w:r w:rsidR="00551A18">
        <w:t>Hoyer m</w:t>
      </w:r>
      <w:r>
        <w:t>’</w:t>
      </w:r>
      <w:r w:rsidR="00551A18">
        <w:t xml:space="preserve">a loué chez Dupont de Nemours à </w:t>
      </w:r>
      <w:proofErr w:type="spellStart"/>
      <w:r w:rsidR="00551A18">
        <w:t>Contern</w:t>
      </w:r>
      <w:proofErr w:type="spellEnd"/>
      <w:r w:rsidR="00551A18">
        <w:t xml:space="preserve"> comme chauffeur interne à l'usine pour effectuer le</w:t>
      </w:r>
      <w:r>
        <w:t>s</w:t>
      </w:r>
      <w:r w:rsidR="00551A18">
        <w:t xml:space="preserve"> chargements de la production journalière dans une semi prévue </w:t>
      </w:r>
      <w:r>
        <w:t>à</w:t>
      </w:r>
      <w:r w:rsidR="00551A18">
        <w:t xml:space="preserve"> ce</w:t>
      </w:r>
      <w:r>
        <w:t>t</w:t>
      </w:r>
      <w:r w:rsidR="00551A18">
        <w:t xml:space="preserve"> effet et conduire cette marchandise chez Kuhne &amp; Nagel aussi situ</w:t>
      </w:r>
      <w:r>
        <w:t>é</w:t>
      </w:r>
      <w:r w:rsidR="00551A18">
        <w:t xml:space="preserve"> à </w:t>
      </w:r>
      <w:proofErr w:type="spellStart"/>
      <w:r w:rsidR="00551A18">
        <w:t>Contern</w:t>
      </w:r>
      <w:proofErr w:type="spellEnd"/>
      <w:r w:rsidR="00551A18">
        <w:t xml:space="preserve"> o</w:t>
      </w:r>
      <w:r>
        <w:t>ù</w:t>
      </w:r>
      <w:r w:rsidR="00551A18">
        <w:t xml:space="preserve"> ces palettes étai</w:t>
      </w:r>
      <w:r>
        <w:t>en</w:t>
      </w:r>
      <w:r w:rsidR="00551A18">
        <w:t>t scann</w:t>
      </w:r>
      <w:r>
        <w:t>ées</w:t>
      </w:r>
      <w:r w:rsidR="00551A18">
        <w:t xml:space="preserve"> et rang</w:t>
      </w:r>
      <w:r>
        <w:t>ées</w:t>
      </w:r>
      <w:r w:rsidR="00551A18">
        <w:t xml:space="preserve"> dans </w:t>
      </w:r>
      <w:r>
        <w:t>d</w:t>
      </w:r>
      <w:r w:rsidR="00551A18">
        <w:t>es racks</w:t>
      </w:r>
      <w:r>
        <w:t>.</w:t>
      </w:r>
    </w:p>
    <w:p w14:paraId="7D330A43" w14:textId="767FFDBD" w:rsidR="00A87E4D" w:rsidRDefault="00551A18" w:rsidP="007C0071">
      <w:pPr>
        <w:spacing w:after="324"/>
        <w:ind w:left="17" w:right="0"/>
        <w:jc w:val="both"/>
      </w:pPr>
      <w:r>
        <w:t>J'ai eu une formation interne à Dupont</w:t>
      </w:r>
      <w:r w:rsidR="007C0071">
        <w:t xml:space="preserve"> Nemours</w:t>
      </w:r>
      <w:r>
        <w:t xml:space="preserve"> pour la manipulation de différent</w:t>
      </w:r>
      <w:r w:rsidR="007C0071">
        <w:t>s</w:t>
      </w:r>
      <w:r>
        <w:t xml:space="preserve"> transpalette</w:t>
      </w:r>
      <w:r w:rsidR="007C0071">
        <w:t>s</w:t>
      </w:r>
      <w:r>
        <w:t xml:space="preserve"> électrique</w:t>
      </w:r>
      <w:r w:rsidR="007C0071">
        <w:t>s</w:t>
      </w:r>
      <w:r>
        <w:t xml:space="preserve"> et différent</w:t>
      </w:r>
      <w:r w:rsidR="00505427">
        <w:t>s</w:t>
      </w:r>
      <w:r>
        <w:t xml:space="preserve"> </w:t>
      </w:r>
      <w:r w:rsidR="00505427">
        <w:t xml:space="preserve">chariots </w:t>
      </w:r>
      <w:proofErr w:type="gramStart"/>
      <w:r w:rsidR="00505427">
        <w:t>élévateurs</w:t>
      </w:r>
      <w:r>
        <w:t xml:space="preserve"> </w:t>
      </w:r>
      <w:r w:rsidR="00505427">
        <w:t>.</w:t>
      </w:r>
      <w:proofErr w:type="gramEnd"/>
    </w:p>
    <w:p w14:paraId="53C43249" w14:textId="6928A2A4" w:rsidR="00505427" w:rsidRDefault="00551A18">
      <w:pPr>
        <w:ind w:left="17" w:right="0"/>
      </w:pPr>
      <w:r>
        <w:t>J'ai</w:t>
      </w:r>
      <w:r w:rsidR="00505427">
        <w:t xml:space="preserve"> </w:t>
      </w:r>
      <w:r>
        <w:t xml:space="preserve">eu ma retraite le 30/09/2010 et suis </w:t>
      </w:r>
      <w:r w:rsidR="00505427">
        <w:t>resté</w:t>
      </w:r>
      <w:r>
        <w:t xml:space="preserve"> sans travailler pendant 6 </w:t>
      </w:r>
      <w:proofErr w:type="gramStart"/>
      <w:r>
        <w:t xml:space="preserve">mois </w:t>
      </w:r>
      <w:r w:rsidR="00505427">
        <w:t>.</w:t>
      </w:r>
      <w:proofErr w:type="gramEnd"/>
      <w:r w:rsidR="00505427">
        <w:t xml:space="preserve"> </w:t>
      </w:r>
    </w:p>
    <w:p w14:paraId="2A1DAEA4" w14:textId="60405D31" w:rsidR="00A87E4D" w:rsidRDefault="00505427" w:rsidP="007C0071">
      <w:pPr>
        <w:ind w:left="17" w:right="0"/>
        <w:jc w:val="both"/>
      </w:pPr>
      <w:r>
        <w:t>A</w:t>
      </w:r>
      <w:r w:rsidR="00551A18">
        <w:t>yant été depuis toujours habitu</w:t>
      </w:r>
      <w:r>
        <w:t>é</w:t>
      </w:r>
      <w:r w:rsidR="00551A18">
        <w:t xml:space="preserve"> </w:t>
      </w:r>
      <w:r>
        <w:t>à</w:t>
      </w:r>
      <w:r w:rsidR="00551A18">
        <w:t xml:space="preserve"> </w:t>
      </w:r>
      <w:proofErr w:type="gramStart"/>
      <w:r w:rsidR="00551A18">
        <w:t>bouger</w:t>
      </w:r>
      <w:r>
        <w:t xml:space="preserve">, </w:t>
      </w:r>
      <w:r w:rsidR="00551A18">
        <w:t xml:space="preserve"> je</w:t>
      </w:r>
      <w:proofErr w:type="gramEnd"/>
      <w:r w:rsidR="00551A18">
        <w:t xml:space="preserve"> me suis mis </w:t>
      </w:r>
      <w:r>
        <w:t>à</w:t>
      </w:r>
      <w:r w:rsidR="00551A18">
        <w:t xml:space="preserve"> la recherche d'un travail d'appoint et j'ai travaill</w:t>
      </w:r>
      <w:r>
        <w:t>é</w:t>
      </w:r>
      <w:r w:rsidR="00551A18">
        <w:t xml:space="preserve"> pour le dépanneur Didier Piron et ensuite au Taxi Schmit d'</w:t>
      </w:r>
      <w:r>
        <w:t>A</w:t>
      </w:r>
      <w:r w:rsidR="00551A18">
        <w:t xml:space="preserve">rlon </w:t>
      </w:r>
      <w:r>
        <w:t>à</w:t>
      </w:r>
      <w:r w:rsidR="00551A18">
        <w:t xml:space="preserve"> temps partiel avec ce que la retraite me permettait de faire et </w:t>
      </w:r>
      <w:r>
        <w:t>à</w:t>
      </w:r>
      <w:r w:rsidR="00551A18">
        <w:t xml:space="preserve"> partir du 30/09/2018 </w:t>
      </w:r>
      <w:r>
        <w:t>à</w:t>
      </w:r>
      <w:r w:rsidR="00551A18">
        <w:t xml:space="preserve"> </w:t>
      </w:r>
      <w:r>
        <w:t>l’âge</w:t>
      </w:r>
      <w:r w:rsidR="00551A18">
        <w:t xml:space="preserve"> de 65 ans </w:t>
      </w:r>
      <w:r>
        <w:t>à</w:t>
      </w:r>
      <w:r w:rsidR="00551A18">
        <w:t xml:space="preserve"> temps plein jusqu'au 15 mars 2020 début du covid19 ou le patron a </w:t>
      </w:r>
      <w:r w:rsidR="007C0071">
        <w:t>dû</w:t>
      </w:r>
      <w:r w:rsidR="00551A18">
        <w:t xml:space="preserve"> </w:t>
      </w:r>
      <w:r w:rsidR="007C0071">
        <w:t>se</w:t>
      </w:r>
      <w:r w:rsidR="00551A18">
        <w:t xml:space="preserve"> séparer de plusieurs chauffeurs par manque de travail.</w:t>
      </w:r>
    </w:p>
    <w:p w14:paraId="204414F2" w14:textId="043B96FE" w:rsidR="00194BF5" w:rsidRDefault="00194BF5" w:rsidP="007C0071">
      <w:pPr>
        <w:ind w:left="17" w:right="0"/>
        <w:jc w:val="both"/>
      </w:pPr>
      <w:r>
        <w:t>Au mois de juin 2020 j’aie suivi la formation à Sanem pour obtenir le CAP.</w:t>
      </w:r>
    </w:p>
    <w:p w14:paraId="7D1C5022" w14:textId="47422012" w:rsidR="00194BF5" w:rsidRDefault="00194BF5" w:rsidP="007C0071">
      <w:pPr>
        <w:ind w:left="17" w:right="0"/>
        <w:jc w:val="both"/>
      </w:pPr>
      <w:r>
        <w:t xml:space="preserve">Je me suis inscrit dans les agences intérim et j’aie eu l’occasion de travailler pour Jost Group en remplacement et pour </w:t>
      </w:r>
      <w:proofErr w:type="spellStart"/>
      <w:r>
        <w:t>Solarec</w:t>
      </w:r>
      <w:proofErr w:type="spellEnd"/>
      <w:r>
        <w:t xml:space="preserve"> Sa aussi en remplacement 5 semaine de nuit en transfert.</w:t>
      </w:r>
    </w:p>
    <w:p w14:paraId="26AE5FA8" w14:textId="3D2D93F1" w:rsidR="00551A18" w:rsidRDefault="00551A18">
      <w:pPr>
        <w:ind w:left="17" w:right="0"/>
      </w:pPr>
    </w:p>
    <w:sectPr w:rsidR="00551A18">
      <w:pgSz w:w="11920" w:h="16840"/>
      <w:pgMar w:top="1440" w:right="1181" w:bottom="144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D"/>
    <w:rsid w:val="00194BF5"/>
    <w:rsid w:val="003F4E37"/>
    <w:rsid w:val="00505427"/>
    <w:rsid w:val="00551A18"/>
    <w:rsid w:val="0055201D"/>
    <w:rsid w:val="0069126A"/>
    <w:rsid w:val="007C0071"/>
    <w:rsid w:val="007E16FC"/>
    <w:rsid w:val="00A87E4D"/>
    <w:rsid w:val="00D95C9D"/>
    <w:rsid w:val="00E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F7B7"/>
  <w15:docId w15:val="{A1094E6A-8CF9-4A3D-ADCC-446DF26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49" w:lineRule="auto"/>
      <w:ind w:left="32" w:right="40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Ganseman</dc:creator>
  <cp:keywords/>
  <cp:lastModifiedBy>Luc Ganseman</cp:lastModifiedBy>
  <cp:revision>6</cp:revision>
  <cp:lastPrinted>2021-06-02T13:37:00Z</cp:lastPrinted>
  <dcterms:created xsi:type="dcterms:W3CDTF">2021-03-09T21:07:00Z</dcterms:created>
  <dcterms:modified xsi:type="dcterms:W3CDTF">2021-06-02T13:38:00Z</dcterms:modified>
</cp:coreProperties>
</file>